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E8ED4" w14:textId="7933A074" w:rsidR="00625F9C" w:rsidRDefault="00FC7E44" w:rsidP="00621956">
      <w:pPr>
        <w:pStyle w:val="1"/>
        <w:ind w:left="3540"/>
      </w:pPr>
      <w:r>
        <w:rPr>
          <w:sz w:val="28"/>
          <w:szCs w:val="28"/>
        </w:rPr>
        <w:t xml:space="preserve">       </w:t>
      </w:r>
      <w:r w:rsidR="00B56B90">
        <w:rPr>
          <w:sz w:val="28"/>
          <w:szCs w:val="28"/>
        </w:rPr>
        <w:t xml:space="preserve">      </w:t>
      </w:r>
    </w:p>
    <w:p w14:paraId="775A4603" w14:textId="77777777" w:rsidR="00625F9C" w:rsidRDefault="00625F9C" w:rsidP="00625F9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6228" w:type="dxa"/>
        <w:tblLook w:val="01E0" w:firstRow="1" w:lastRow="1" w:firstColumn="1" w:lastColumn="1" w:noHBand="0" w:noVBand="0"/>
      </w:tblPr>
      <w:tblGrid>
        <w:gridCol w:w="3343"/>
      </w:tblGrid>
      <w:tr w:rsidR="006242D7" w14:paraId="000F74DD" w14:textId="77777777" w:rsidTr="00A414B5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CC99D" w14:textId="77777777" w:rsidR="006242D7" w:rsidRDefault="006242D7" w:rsidP="00A414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Додаток                                           до рішення обласної ради             від </w:t>
            </w:r>
          </w:p>
        </w:tc>
      </w:tr>
    </w:tbl>
    <w:p w14:paraId="6C02FA2E" w14:textId="77777777" w:rsidR="006242D7" w:rsidRDefault="006242D7" w:rsidP="006242D7">
      <w:pPr>
        <w:jc w:val="center"/>
        <w:rPr>
          <w:sz w:val="28"/>
          <w:szCs w:val="28"/>
        </w:rPr>
      </w:pPr>
    </w:p>
    <w:p w14:paraId="4944A3E2" w14:textId="77777777" w:rsidR="006242D7" w:rsidRPr="0049789D" w:rsidRDefault="006242D7" w:rsidP="00D74D28">
      <w:pPr>
        <w:tabs>
          <w:tab w:val="left" w:pos="720"/>
        </w:tabs>
        <w:spacing w:line="216" w:lineRule="auto"/>
        <w:jc w:val="center"/>
        <w:rPr>
          <w:sz w:val="28"/>
          <w:szCs w:val="28"/>
        </w:rPr>
      </w:pPr>
      <w:r w:rsidRPr="0049789D">
        <w:rPr>
          <w:sz w:val="28"/>
          <w:szCs w:val="28"/>
        </w:rPr>
        <w:t>Мисливські угіддя,</w:t>
      </w:r>
    </w:p>
    <w:p w14:paraId="694FEF3D" w14:textId="77777777" w:rsidR="006242D7" w:rsidRPr="0049789D" w:rsidRDefault="006242D7" w:rsidP="00D74D28">
      <w:pPr>
        <w:tabs>
          <w:tab w:val="left" w:pos="720"/>
        </w:tabs>
        <w:spacing w:line="216" w:lineRule="auto"/>
        <w:jc w:val="center"/>
        <w:rPr>
          <w:sz w:val="16"/>
          <w:szCs w:val="16"/>
        </w:rPr>
      </w:pPr>
      <w:r w:rsidRPr="0049789D">
        <w:rPr>
          <w:sz w:val="28"/>
          <w:szCs w:val="28"/>
        </w:rPr>
        <w:t xml:space="preserve">що надаються у користування </w:t>
      </w:r>
      <w:r w:rsidR="008F3AD7" w:rsidRPr="0049789D">
        <w:rPr>
          <w:sz w:val="28"/>
          <w:szCs w:val="28"/>
        </w:rPr>
        <w:t xml:space="preserve">Коростишівській районній організації УТМР </w:t>
      </w:r>
      <w:r w:rsidR="005B412B" w:rsidRPr="0049789D">
        <w:rPr>
          <w:sz w:val="28"/>
          <w:szCs w:val="28"/>
        </w:rPr>
        <w:t xml:space="preserve">Житомирського </w:t>
      </w:r>
      <w:r w:rsidRPr="0049789D">
        <w:rPr>
          <w:sz w:val="28"/>
          <w:szCs w:val="28"/>
        </w:rPr>
        <w:t>району Житомирської області</w:t>
      </w: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5382"/>
        <w:gridCol w:w="2835"/>
        <w:gridCol w:w="1843"/>
      </w:tblGrid>
      <w:tr w:rsidR="0049789D" w:rsidRPr="0049789D" w14:paraId="4CDCB5ED" w14:textId="77777777" w:rsidTr="00371537">
        <w:tc>
          <w:tcPr>
            <w:tcW w:w="5382" w:type="dxa"/>
          </w:tcPr>
          <w:p w14:paraId="3A99E4B5" w14:textId="77777777" w:rsidR="00CF2031" w:rsidRPr="0049789D" w:rsidRDefault="00CF203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49789D">
              <w:rPr>
                <w:sz w:val="28"/>
                <w:szCs w:val="28"/>
              </w:rPr>
              <w:t>Назви</w:t>
            </w:r>
            <w:proofErr w:type="spellEnd"/>
            <w:r w:rsidRPr="0049789D">
              <w:rPr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sz w:val="28"/>
                <w:szCs w:val="28"/>
              </w:rPr>
              <w:t>власників</w:t>
            </w:r>
            <w:proofErr w:type="spellEnd"/>
            <w:r w:rsidRPr="0049789D">
              <w:rPr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sz w:val="28"/>
                <w:szCs w:val="28"/>
              </w:rPr>
              <w:t>землі</w:t>
            </w:r>
            <w:proofErr w:type="spellEnd"/>
            <w:r w:rsidRPr="0049789D">
              <w:rPr>
                <w:sz w:val="28"/>
                <w:szCs w:val="28"/>
              </w:rPr>
              <w:t xml:space="preserve"> та </w:t>
            </w:r>
            <w:proofErr w:type="spellStart"/>
            <w:r w:rsidRPr="0049789D">
              <w:rPr>
                <w:sz w:val="28"/>
                <w:szCs w:val="28"/>
              </w:rPr>
              <w:t>землекористувачів</w:t>
            </w:r>
            <w:proofErr w:type="spellEnd"/>
          </w:p>
        </w:tc>
        <w:tc>
          <w:tcPr>
            <w:tcW w:w="2835" w:type="dxa"/>
          </w:tcPr>
          <w:p w14:paraId="3CE7BCA9" w14:textId="77777777" w:rsidR="00CF2031" w:rsidRPr="0049789D" w:rsidRDefault="00CF203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 xml:space="preserve">№№ </w:t>
            </w:r>
            <w:proofErr w:type="spellStart"/>
            <w:r w:rsidRPr="0049789D">
              <w:rPr>
                <w:sz w:val="28"/>
                <w:szCs w:val="28"/>
              </w:rPr>
              <w:t>кварталів</w:t>
            </w:r>
            <w:proofErr w:type="spellEnd"/>
          </w:p>
        </w:tc>
        <w:tc>
          <w:tcPr>
            <w:tcW w:w="1843" w:type="dxa"/>
          </w:tcPr>
          <w:p w14:paraId="213D6F1F" w14:textId="77777777" w:rsidR="00CF2031" w:rsidRPr="0049789D" w:rsidRDefault="00CF203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49789D">
              <w:rPr>
                <w:sz w:val="28"/>
                <w:szCs w:val="28"/>
              </w:rPr>
              <w:t>Площа</w:t>
            </w:r>
            <w:proofErr w:type="spellEnd"/>
            <w:r w:rsidRPr="0049789D">
              <w:rPr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sz w:val="28"/>
                <w:szCs w:val="28"/>
              </w:rPr>
              <w:t>мисливських</w:t>
            </w:r>
            <w:proofErr w:type="spellEnd"/>
            <w:r w:rsidRPr="0049789D">
              <w:rPr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sz w:val="28"/>
                <w:szCs w:val="28"/>
              </w:rPr>
              <w:t>угідь</w:t>
            </w:r>
            <w:proofErr w:type="spellEnd"/>
            <w:r w:rsidRPr="0049789D">
              <w:rPr>
                <w:sz w:val="28"/>
                <w:szCs w:val="28"/>
              </w:rPr>
              <w:t>, га</w:t>
            </w:r>
          </w:p>
        </w:tc>
      </w:tr>
      <w:tr w:rsidR="0049789D" w:rsidRPr="0049789D" w14:paraId="3D27F92F" w14:textId="77777777" w:rsidTr="00371537">
        <w:trPr>
          <w:trHeight w:val="408"/>
        </w:trPr>
        <w:tc>
          <w:tcPr>
            <w:tcW w:w="5382" w:type="dxa"/>
          </w:tcPr>
          <w:p w14:paraId="4A3C31BE" w14:textId="77777777" w:rsidR="008A5DD7" w:rsidRPr="0049789D" w:rsidRDefault="008A5DD7" w:rsidP="008A5DD7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024D2E67" w14:textId="77777777" w:rsidR="008A5DD7" w:rsidRPr="0049789D" w:rsidRDefault="008A5DD7" w:rsidP="008A5DD7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65F9D9DE" w14:textId="77777777" w:rsidR="008A5DD7" w:rsidRPr="0049789D" w:rsidRDefault="008A5DD7" w:rsidP="008A5DD7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3</w:t>
            </w:r>
          </w:p>
        </w:tc>
      </w:tr>
      <w:tr w:rsidR="0049789D" w:rsidRPr="0049789D" w14:paraId="734D810A" w14:textId="77777777" w:rsidTr="00371537">
        <w:trPr>
          <w:trHeight w:val="408"/>
        </w:trPr>
        <w:tc>
          <w:tcPr>
            <w:tcW w:w="5382" w:type="dxa"/>
          </w:tcPr>
          <w:p w14:paraId="418F6142" w14:textId="77777777" w:rsidR="008F3AD7" w:rsidRPr="0049789D" w:rsidRDefault="008F3AD7" w:rsidP="005B412B">
            <w:pPr>
              <w:tabs>
                <w:tab w:val="left" w:pos="720"/>
              </w:tabs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49789D">
              <w:rPr>
                <w:b/>
                <w:sz w:val="28"/>
                <w:szCs w:val="28"/>
              </w:rPr>
              <w:t>Коростишівська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b/>
                <w:sz w:val="28"/>
                <w:szCs w:val="28"/>
              </w:rPr>
              <w:t>міська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рада</w:t>
            </w:r>
          </w:p>
        </w:tc>
        <w:tc>
          <w:tcPr>
            <w:tcW w:w="2835" w:type="dxa"/>
          </w:tcPr>
          <w:p w14:paraId="3492EB02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4E70E4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9789D" w:rsidRPr="0049789D" w14:paraId="60E5D25E" w14:textId="77777777" w:rsidTr="00371537">
        <w:trPr>
          <w:trHeight w:val="408"/>
        </w:trPr>
        <w:tc>
          <w:tcPr>
            <w:tcW w:w="5382" w:type="dxa"/>
          </w:tcPr>
          <w:p w14:paraId="7F5C4EE6" w14:textId="77777777" w:rsidR="008F3AD7" w:rsidRPr="0049789D" w:rsidRDefault="008F3AD7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</w:t>
            </w:r>
            <w:proofErr w:type="spellStart"/>
            <w:r w:rsidRPr="0049789D">
              <w:rPr>
                <w:sz w:val="28"/>
                <w:szCs w:val="28"/>
              </w:rPr>
              <w:t>ДМагро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134BBE7A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D6F79B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500,0</w:t>
            </w:r>
          </w:p>
        </w:tc>
      </w:tr>
      <w:tr w:rsidR="0049789D" w:rsidRPr="0049789D" w14:paraId="570EE396" w14:textId="77777777" w:rsidTr="00371537">
        <w:trPr>
          <w:trHeight w:val="408"/>
        </w:trPr>
        <w:tc>
          <w:tcPr>
            <w:tcW w:w="5382" w:type="dxa"/>
          </w:tcPr>
          <w:p w14:paraId="6BC450EA" w14:textId="77777777" w:rsidR="008F3AD7" w:rsidRPr="0049789D" w:rsidRDefault="008F3AD7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Ломакова Т.Г.</w:t>
            </w:r>
          </w:p>
        </w:tc>
        <w:tc>
          <w:tcPr>
            <w:tcW w:w="2835" w:type="dxa"/>
          </w:tcPr>
          <w:p w14:paraId="65610902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6A3700F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80,2755</w:t>
            </w:r>
          </w:p>
        </w:tc>
      </w:tr>
      <w:tr w:rsidR="0049789D" w:rsidRPr="0049789D" w14:paraId="7B2AB4B3" w14:textId="77777777" w:rsidTr="00371537">
        <w:trPr>
          <w:trHeight w:val="408"/>
        </w:trPr>
        <w:tc>
          <w:tcPr>
            <w:tcW w:w="5382" w:type="dxa"/>
          </w:tcPr>
          <w:p w14:paraId="713DE029" w14:textId="77777777" w:rsidR="008F3AD7" w:rsidRPr="0049789D" w:rsidRDefault="008F3AD7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ФГ «ДІА»</w:t>
            </w:r>
          </w:p>
        </w:tc>
        <w:tc>
          <w:tcPr>
            <w:tcW w:w="2835" w:type="dxa"/>
          </w:tcPr>
          <w:p w14:paraId="6DCD6998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C58F137" w14:textId="77777777" w:rsidR="008F3AD7" w:rsidRPr="0049789D" w:rsidRDefault="007443A2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20,0</w:t>
            </w:r>
          </w:p>
        </w:tc>
      </w:tr>
      <w:tr w:rsidR="0049789D" w:rsidRPr="0049789D" w14:paraId="787A709C" w14:textId="77777777" w:rsidTr="00371537">
        <w:trPr>
          <w:trHeight w:val="408"/>
        </w:trPr>
        <w:tc>
          <w:tcPr>
            <w:tcW w:w="5382" w:type="dxa"/>
          </w:tcPr>
          <w:p w14:paraId="3063429F" w14:textId="77777777" w:rsidR="008F3AD7" w:rsidRPr="0049789D" w:rsidRDefault="007443A2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 xml:space="preserve">СТОВ «Племзавод </w:t>
            </w:r>
            <w:proofErr w:type="spellStart"/>
            <w:r w:rsidRPr="0049789D">
              <w:rPr>
                <w:sz w:val="28"/>
                <w:szCs w:val="28"/>
              </w:rPr>
              <w:t>Коростишівський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6AFF9085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9583873" w14:textId="77777777" w:rsidR="008F3AD7" w:rsidRPr="0049789D" w:rsidRDefault="007443A2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945,0</w:t>
            </w:r>
          </w:p>
        </w:tc>
      </w:tr>
      <w:tr w:rsidR="0049789D" w:rsidRPr="0049789D" w14:paraId="76D0D961" w14:textId="77777777" w:rsidTr="00371537">
        <w:trPr>
          <w:trHeight w:val="408"/>
        </w:trPr>
        <w:tc>
          <w:tcPr>
            <w:tcW w:w="5382" w:type="dxa"/>
          </w:tcPr>
          <w:p w14:paraId="0C3F12E7" w14:textId="77777777" w:rsidR="008F3AD7" w:rsidRPr="0049789D" w:rsidRDefault="0090775A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</w:t>
            </w:r>
            <w:proofErr w:type="spellStart"/>
            <w:r w:rsidRPr="0049789D">
              <w:rPr>
                <w:sz w:val="28"/>
                <w:szCs w:val="28"/>
              </w:rPr>
              <w:t>Більківці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6AC4CFB4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61178A" w14:textId="77777777" w:rsidR="008F3AD7" w:rsidRPr="0049789D" w:rsidRDefault="0090775A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1550,0</w:t>
            </w:r>
          </w:p>
        </w:tc>
      </w:tr>
      <w:tr w:rsidR="0049789D" w:rsidRPr="0049789D" w14:paraId="6BF0EF88" w14:textId="77777777" w:rsidTr="00371537">
        <w:trPr>
          <w:trHeight w:val="408"/>
        </w:trPr>
        <w:tc>
          <w:tcPr>
            <w:tcW w:w="5382" w:type="dxa"/>
          </w:tcPr>
          <w:p w14:paraId="45304CAF" w14:textId="77777777" w:rsidR="008F3AD7" w:rsidRPr="0049789D" w:rsidRDefault="00652C42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 xml:space="preserve">ФГ </w:t>
            </w:r>
            <w:proofErr w:type="spellStart"/>
            <w:r w:rsidRPr="0049789D">
              <w:rPr>
                <w:sz w:val="28"/>
                <w:szCs w:val="28"/>
              </w:rPr>
              <w:t>Марчинський</w:t>
            </w:r>
            <w:proofErr w:type="spellEnd"/>
            <w:r w:rsidRPr="0049789D">
              <w:rPr>
                <w:sz w:val="28"/>
                <w:szCs w:val="28"/>
              </w:rPr>
              <w:t xml:space="preserve"> О.О.</w:t>
            </w:r>
          </w:p>
        </w:tc>
        <w:tc>
          <w:tcPr>
            <w:tcW w:w="2835" w:type="dxa"/>
          </w:tcPr>
          <w:p w14:paraId="68FAA585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2ACD83F" w14:textId="77777777" w:rsidR="008F3AD7" w:rsidRPr="0049789D" w:rsidRDefault="00652C42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60,0</w:t>
            </w:r>
          </w:p>
        </w:tc>
      </w:tr>
      <w:tr w:rsidR="0049789D" w:rsidRPr="0049789D" w14:paraId="2FC5EF4E" w14:textId="77777777" w:rsidTr="00371537">
        <w:trPr>
          <w:trHeight w:val="408"/>
        </w:trPr>
        <w:tc>
          <w:tcPr>
            <w:tcW w:w="5382" w:type="dxa"/>
          </w:tcPr>
          <w:p w14:paraId="15221DFC" w14:textId="77777777" w:rsidR="008F3AD7" w:rsidRPr="0049789D" w:rsidRDefault="00652C42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ФГ «ВІТОЛ»</w:t>
            </w:r>
          </w:p>
        </w:tc>
        <w:tc>
          <w:tcPr>
            <w:tcW w:w="2835" w:type="dxa"/>
          </w:tcPr>
          <w:p w14:paraId="58E4FD79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DCFC3F" w14:textId="77777777" w:rsidR="008F3AD7" w:rsidRPr="0049789D" w:rsidRDefault="00652C42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300,0</w:t>
            </w:r>
          </w:p>
        </w:tc>
      </w:tr>
      <w:tr w:rsidR="0049789D" w:rsidRPr="0049789D" w14:paraId="5C916394" w14:textId="77777777" w:rsidTr="00371537">
        <w:trPr>
          <w:trHeight w:val="408"/>
        </w:trPr>
        <w:tc>
          <w:tcPr>
            <w:tcW w:w="5382" w:type="dxa"/>
          </w:tcPr>
          <w:p w14:paraId="577A44D2" w14:textId="77777777" w:rsidR="008F3AD7" w:rsidRPr="0049789D" w:rsidRDefault="00652C42" w:rsidP="00652C42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«Агро-Контакт-1»</w:t>
            </w:r>
          </w:p>
        </w:tc>
        <w:tc>
          <w:tcPr>
            <w:tcW w:w="2835" w:type="dxa"/>
          </w:tcPr>
          <w:p w14:paraId="08AF230E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E07FBE" w14:textId="77777777" w:rsidR="008F3AD7" w:rsidRPr="0049789D" w:rsidRDefault="00652C42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155,0</w:t>
            </w:r>
          </w:p>
        </w:tc>
      </w:tr>
      <w:tr w:rsidR="0049789D" w:rsidRPr="0049789D" w14:paraId="4A542D17" w14:textId="77777777" w:rsidTr="00371537">
        <w:trPr>
          <w:trHeight w:val="408"/>
        </w:trPr>
        <w:tc>
          <w:tcPr>
            <w:tcW w:w="5382" w:type="dxa"/>
          </w:tcPr>
          <w:p w14:paraId="50A61083" w14:textId="77777777" w:rsidR="00652C42" w:rsidRPr="0049789D" w:rsidRDefault="00024F8D" w:rsidP="00024F8D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ФОП Матюшенко І.В.</w:t>
            </w:r>
          </w:p>
        </w:tc>
        <w:tc>
          <w:tcPr>
            <w:tcW w:w="2835" w:type="dxa"/>
          </w:tcPr>
          <w:p w14:paraId="0DD45313" w14:textId="77777777" w:rsidR="00652C42" w:rsidRPr="0049789D" w:rsidRDefault="00652C42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83BF72" w14:textId="77777777" w:rsidR="00652C42" w:rsidRPr="0049789D" w:rsidRDefault="00024F8D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150,0</w:t>
            </w:r>
          </w:p>
        </w:tc>
      </w:tr>
      <w:tr w:rsidR="0049789D" w:rsidRPr="0049789D" w14:paraId="654255BE" w14:textId="77777777" w:rsidTr="00371537">
        <w:trPr>
          <w:trHeight w:val="408"/>
        </w:trPr>
        <w:tc>
          <w:tcPr>
            <w:tcW w:w="5382" w:type="dxa"/>
          </w:tcPr>
          <w:p w14:paraId="1A52996F" w14:textId="77777777" w:rsidR="00652C42" w:rsidRPr="0049789D" w:rsidRDefault="00024F8D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ФОП Титенко С.В.</w:t>
            </w:r>
          </w:p>
        </w:tc>
        <w:tc>
          <w:tcPr>
            <w:tcW w:w="2835" w:type="dxa"/>
          </w:tcPr>
          <w:p w14:paraId="6DD4F523" w14:textId="77777777" w:rsidR="00652C42" w:rsidRPr="0049789D" w:rsidRDefault="00652C42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CD3A4D" w14:textId="77777777" w:rsidR="00652C42" w:rsidRPr="0049789D" w:rsidRDefault="00024F8D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28,2</w:t>
            </w:r>
          </w:p>
        </w:tc>
      </w:tr>
      <w:tr w:rsidR="0049789D" w:rsidRPr="0049789D" w14:paraId="16151B96" w14:textId="77777777" w:rsidTr="00371537">
        <w:trPr>
          <w:trHeight w:val="408"/>
        </w:trPr>
        <w:tc>
          <w:tcPr>
            <w:tcW w:w="5382" w:type="dxa"/>
          </w:tcPr>
          <w:p w14:paraId="3CE03596" w14:textId="77777777" w:rsidR="00652C42" w:rsidRPr="0049789D" w:rsidRDefault="004B057C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ФГ «</w:t>
            </w:r>
            <w:proofErr w:type="spellStart"/>
            <w:r w:rsidRPr="0049789D">
              <w:rPr>
                <w:sz w:val="28"/>
                <w:szCs w:val="28"/>
              </w:rPr>
              <w:t>Вілія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007493FD" w14:textId="77777777" w:rsidR="00652C42" w:rsidRPr="0049789D" w:rsidRDefault="00652C42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35DF1E2" w14:textId="77777777" w:rsidR="00652C42" w:rsidRPr="0049789D" w:rsidRDefault="004B057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178,0</w:t>
            </w:r>
          </w:p>
        </w:tc>
      </w:tr>
      <w:tr w:rsidR="0049789D" w:rsidRPr="0049789D" w14:paraId="5481B1D3" w14:textId="77777777" w:rsidTr="00371537">
        <w:trPr>
          <w:trHeight w:val="408"/>
        </w:trPr>
        <w:tc>
          <w:tcPr>
            <w:tcW w:w="5382" w:type="dxa"/>
          </w:tcPr>
          <w:p w14:paraId="42CFF61D" w14:textId="77777777" w:rsidR="00652C42" w:rsidRPr="0049789D" w:rsidRDefault="004B057C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ФГ «</w:t>
            </w:r>
            <w:proofErr w:type="spellStart"/>
            <w:r w:rsidRPr="0049789D">
              <w:rPr>
                <w:sz w:val="28"/>
                <w:szCs w:val="28"/>
              </w:rPr>
              <w:t>Здвиж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3F218399" w14:textId="77777777" w:rsidR="00652C42" w:rsidRPr="0049789D" w:rsidRDefault="00652C42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C26AA3" w14:textId="77777777" w:rsidR="00652C42" w:rsidRPr="0049789D" w:rsidRDefault="004B057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250,0</w:t>
            </w:r>
          </w:p>
        </w:tc>
      </w:tr>
      <w:tr w:rsidR="0049789D" w:rsidRPr="0049789D" w14:paraId="482948BD" w14:textId="77777777" w:rsidTr="00371537">
        <w:trPr>
          <w:trHeight w:val="408"/>
        </w:trPr>
        <w:tc>
          <w:tcPr>
            <w:tcW w:w="5382" w:type="dxa"/>
          </w:tcPr>
          <w:p w14:paraId="0E8FD7DA" w14:textId="77777777" w:rsidR="00652C42" w:rsidRPr="0049789D" w:rsidRDefault="004B057C" w:rsidP="0092014E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 xml:space="preserve">ФОП </w:t>
            </w:r>
            <w:proofErr w:type="spellStart"/>
            <w:r w:rsidRPr="0049789D">
              <w:rPr>
                <w:sz w:val="28"/>
                <w:szCs w:val="28"/>
              </w:rPr>
              <w:t>Кр</w:t>
            </w:r>
            <w:r w:rsidR="0092014E">
              <w:rPr>
                <w:sz w:val="28"/>
                <w:szCs w:val="28"/>
              </w:rPr>
              <w:t>ейс</w:t>
            </w:r>
            <w:proofErr w:type="spellEnd"/>
            <w:r w:rsidRPr="0049789D">
              <w:rPr>
                <w:sz w:val="28"/>
                <w:szCs w:val="28"/>
              </w:rPr>
              <w:t xml:space="preserve"> О.К.</w:t>
            </w:r>
          </w:p>
        </w:tc>
        <w:tc>
          <w:tcPr>
            <w:tcW w:w="2835" w:type="dxa"/>
          </w:tcPr>
          <w:p w14:paraId="3F5884C3" w14:textId="77777777" w:rsidR="00652C42" w:rsidRPr="0049789D" w:rsidRDefault="00652C42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E9FA04" w14:textId="77777777" w:rsidR="00652C42" w:rsidRPr="0049789D" w:rsidRDefault="004B057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119,0</w:t>
            </w:r>
          </w:p>
        </w:tc>
      </w:tr>
      <w:tr w:rsidR="0049789D" w:rsidRPr="0049789D" w14:paraId="2CB0A0D9" w14:textId="77777777" w:rsidTr="00371537">
        <w:trPr>
          <w:trHeight w:val="408"/>
        </w:trPr>
        <w:tc>
          <w:tcPr>
            <w:tcW w:w="5382" w:type="dxa"/>
          </w:tcPr>
          <w:p w14:paraId="72D859F7" w14:textId="77777777" w:rsidR="00652C42" w:rsidRPr="0049789D" w:rsidRDefault="004B057C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 xml:space="preserve">ФОП </w:t>
            </w:r>
            <w:proofErr w:type="spellStart"/>
            <w:r w:rsidRPr="0049789D">
              <w:rPr>
                <w:sz w:val="28"/>
                <w:szCs w:val="28"/>
              </w:rPr>
              <w:t>Чернявський</w:t>
            </w:r>
            <w:proofErr w:type="spellEnd"/>
            <w:r w:rsidRPr="0049789D">
              <w:rPr>
                <w:sz w:val="28"/>
                <w:szCs w:val="28"/>
              </w:rPr>
              <w:t xml:space="preserve"> Л.О.</w:t>
            </w:r>
          </w:p>
        </w:tc>
        <w:tc>
          <w:tcPr>
            <w:tcW w:w="2835" w:type="dxa"/>
          </w:tcPr>
          <w:p w14:paraId="71005ABA" w14:textId="77777777" w:rsidR="00652C42" w:rsidRPr="0049789D" w:rsidRDefault="00652C42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5A59778" w14:textId="77777777" w:rsidR="00652C42" w:rsidRPr="0049789D" w:rsidRDefault="004B057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27</w:t>
            </w:r>
          </w:p>
        </w:tc>
      </w:tr>
      <w:tr w:rsidR="0049789D" w:rsidRPr="0049789D" w14:paraId="7E420590" w14:textId="77777777" w:rsidTr="00371537">
        <w:trPr>
          <w:trHeight w:val="408"/>
        </w:trPr>
        <w:tc>
          <w:tcPr>
            <w:tcW w:w="5382" w:type="dxa"/>
          </w:tcPr>
          <w:p w14:paraId="0F177EE6" w14:textId="77777777" w:rsidR="008F3AD7" w:rsidRPr="0049789D" w:rsidRDefault="004B057C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</w:t>
            </w:r>
            <w:proofErr w:type="spellStart"/>
            <w:r w:rsidRPr="0049789D">
              <w:rPr>
                <w:sz w:val="28"/>
                <w:szCs w:val="28"/>
              </w:rPr>
              <w:t>Фастів</w:t>
            </w:r>
            <w:proofErr w:type="spellEnd"/>
            <w:r w:rsidRPr="0049789D">
              <w:rPr>
                <w:sz w:val="28"/>
                <w:szCs w:val="28"/>
              </w:rPr>
              <w:t xml:space="preserve"> АГРО»</w:t>
            </w:r>
          </w:p>
        </w:tc>
        <w:tc>
          <w:tcPr>
            <w:tcW w:w="2835" w:type="dxa"/>
          </w:tcPr>
          <w:p w14:paraId="136BFDC5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F33B98" w14:textId="77777777" w:rsidR="008F3AD7" w:rsidRPr="0049789D" w:rsidRDefault="004B057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3216,0</w:t>
            </w:r>
          </w:p>
        </w:tc>
      </w:tr>
      <w:tr w:rsidR="0049789D" w:rsidRPr="0049789D" w14:paraId="76B08010" w14:textId="77777777" w:rsidTr="00371537">
        <w:trPr>
          <w:trHeight w:val="408"/>
        </w:trPr>
        <w:tc>
          <w:tcPr>
            <w:tcW w:w="5382" w:type="dxa"/>
          </w:tcPr>
          <w:p w14:paraId="45DC733A" w14:textId="77777777" w:rsidR="008F3AD7" w:rsidRPr="0049789D" w:rsidRDefault="004B057C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ФГ «КОБЗАР-АГРО»</w:t>
            </w:r>
          </w:p>
        </w:tc>
        <w:tc>
          <w:tcPr>
            <w:tcW w:w="2835" w:type="dxa"/>
          </w:tcPr>
          <w:p w14:paraId="353D531C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AA2740" w14:textId="77777777" w:rsidR="008F3AD7" w:rsidRPr="0049789D" w:rsidRDefault="004B057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179,66</w:t>
            </w:r>
          </w:p>
        </w:tc>
      </w:tr>
      <w:tr w:rsidR="0049789D" w:rsidRPr="0049789D" w14:paraId="1CB93A58" w14:textId="77777777" w:rsidTr="00371537">
        <w:trPr>
          <w:trHeight w:val="408"/>
        </w:trPr>
        <w:tc>
          <w:tcPr>
            <w:tcW w:w="5382" w:type="dxa"/>
          </w:tcPr>
          <w:p w14:paraId="6C2DE065" w14:textId="77777777" w:rsidR="004B057C" w:rsidRPr="0049789D" w:rsidRDefault="004B057C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ПП «</w:t>
            </w:r>
            <w:proofErr w:type="spellStart"/>
            <w:r w:rsidRPr="0049789D">
              <w:rPr>
                <w:sz w:val="28"/>
                <w:szCs w:val="28"/>
              </w:rPr>
              <w:t>Полісся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370662D3" w14:textId="77777777" w:rsidR="004B057C" w:rsidRPr="0049789D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B0A144B" w14:textId="77777777" w:rsidR="004B057C" w:rsidRPr="0049789D" w:rsidRDefault="004B057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2280,97</w:t>
            </w:r>
          </w:p>
        </w:tc>
      </w:tr>
      <w:tr w:rsidR="0049789D" w:rsidRPr="0049789D" w14:paraId="547DE168" w14:textId="77777777" w:rsidTr="00371537">
        <w:trPr>
          <w:trHeight w:val="408"/>
        </w:trPr>
        <w:tc>
          <w:tcPr>
            <w:tcW w:w="5382" w:type="dxa"/>
          </w:tcPr>
          <w:p w14:paraId="0900052F" w14:textId="77777777" w:rsidR="00DC0169" w:rsidRPr="0049789D" w:rsidRDefault="0005650C" w:rsidP="005B412B">
            <w:pPr>
              <w:tabs>
                <w:tab w:val="left" w:pos="720"/>
              </w:tabs>
              <w:spacing w:line="216" w:lineRule="auto"/>
              <w:rPr>
                <w:b/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«ОЛІМП-АГРО»</w:t>
            </w:r>
          </w:p>
        </w:tc>
        <w:tc>
          <w:tcPr>
            <w:tcW w:w="2835" w:type="dxa"/>
          </w:tcPr>
          <w:p w14:paraId="60D38CED" w14:textId="77777777" w:rsidR="00DC0169" w:rsidRPr="0049789D" w:rsidRDefault="00DC0169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ED24A6C" w14:textId="77777777" w:rsidR="00DC0169" w:rsidRPr="0049789D" w:rsidRDefault="0005650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134,5</w:t>
            </w:r>
          </w:p>
        </w:tc>
      </w:tr>
      <w:tr w:rsidR="0049789D" w:rsidRPr="0049789D" w14:paraId="2189579C" w14:textId="77777777" w:rsidTr="00371537">
        <w:trPr>
          <w:trHeight w:val="408"/>
        </w:trPr>
        <w:tc>
          <w:tcPr>
            <w:tcW w:w="5382" w:type="dxa"/>
          </w:tcPr>
          <w:p w14:paraId="7C3D3A41" w14:textId="77777777" w:rsidR="00EB0794" w:rsidRPr="0049789D" w:rsidRDefault="00EB0794" w:rsidP="00C34EEC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49789D">
              <w:rPr>
                <w:sz w:val="28"/>
                <w:szCs w:val="28"/>
                <w:lang w:val="uk-UA"/>
              </w:rPr>
              <w:t xml:space="preserve">Землі </w:t>
            </w:r>
            <w:r w:rsidR="00C34EEC" w:rsidRPr="0049789D">
              <w:rPr>
                <w:sz w:val="28"/>
                <w:szCs w:val="28"/>
                <w:lang w:val="uk-UA"/>
              </w:rPr>
              <w:t>погоджені</w:t>
            </w:r>
            <w:r w:rsidRPr="0049789D">
              <w:rPr>
                <w:sz w:val="28"/>
                <w:szCs w:val="28"/>
                <w:lang w:val="uk-UA"/>
              </w:rPr>
              <w:t xml:space="preserve"> Коростишівсько</w:t>
            </w:r>
            <w:r w:rsidR="00C34EEC" w:rsidRPr="0049789D">
              <w:rPr>
                <w:sz w:val="28"/>
                <w:szCs w:val="28"/>
                <w:lang w:val="uk-UA"/>
              </w:rPr>
              <w:t>ю</w:t>
            </w:r>
            <w:r w:rsidRPr="0049789D">
              <w:rPr>
                <w:sz w:val="28"/>
                <w:szCs w:val="28"/>
                <w:lang w:val="uk-UA"/>
              </w:rPr>
              <w:t xml:space="preserve"> місько</w:t>
            </w:r>
            <w:r w:rsidR="00C34EEC" w:rsidRPr="0049789D">
              <w:rPr>
                <w:sz w:val="28"/>
                <w:szCs w:val="28"/>
                <w:lang w:val="uk-UA"/>
              </w:rPr>
              <w:t>ю</w:t>
            </w:r>
            <w:r w:rsidRPr="0049789D">
              <w:rPr>
                <w:sz w:val="28"/>
                <w:szCs w:val="28"/>
                <w:lang w:val="uk-UA"/>
              </w:rPr>
              <w:t xml:space="preserve"> рад</w:t>
            </w:r>
            <w:r w:rsidR="00C34EEC" w:rsidRPr="0049789D">
              <w:rPr>
                <w:sz w:val="28"/>
                <w:szCs w:val="28"/>
                <w:lang w:val="uk-UA"/>
              </w:rPr>
              <w:t>ою</w:t>
            </w:r>
          </w:p>
        </w:tc>
        <w:tc>
          <w:tcPr>
            <w:tcW w:w="2835" w:type="dxa"/>
          </w:tcPr>
          <w:p w14:paraId="53F0C9E5" w14:textId="77777777" w:rsidR="00EB0794" w:rsidRPr="0049789D" w:rsidRDefault="00EB0794" w:rsidP="00EB0794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577E40D0" w14:textId="77777777" w:rsidR="00EB0794" w:rsidRPr="0049789D" w:rsidRDefault="00C34EEC" w:rsidP="00EB0794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5058,0164</w:t>
            </w:r>
          </w:p>
        </w:tc>
      </w:tr>
      <w:tr w:rsidR="0049789D" w:rsidRPr="0049789D" w14:paraId="0F5ED788" w14:textId="77777777" w:rsidTr="00371537">
        <w:trPr>
          <w:trHeight w:val="408"/>
        </w:trPr>
        <w:tc>
          <w:tcPr>
            <w:tcW w:w="5382" w:type="dxa"/>
          </w:tcPr>
          <w:p w14:paraId="2CF2D2AA" w14:textId="77777777" w:rsidR="00DC0169" w:rsidRPr="0049789D" w:rsidRDefault="00DC0169" w:rsidP="005B412B">
            <w:pPr>
              <w:tabs>
                <w:tab w:val="left" w:pos="720"/>
              </w:tabs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49789D">
              <w:rPr>
                <w:b/>
                <w:sz w:val="28"/>
                <w:szCs w:val="28"/>
              </w:rPr>
              <w:t>Старосілецька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b/>
                <w:sz w:val="28"/>
                <w:szCs w:val="28"/>
              </w:rPr>
              <w:t>сільська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рада</w:t>
            </w:r>
          </w:p>
        </w:tc>
        <w:tc>
          <w:tcPr>
            <w:tcW w:w="2835" w:type="dxa"/>
          </w:tcPr>
          <w:p w14:paraId="7A88992C" w14:textId="77777777" w:rsidR="00DC0169" w:rsidRPr="0049789D" w:rsidRDefault="00DC0169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692FE2" w14:textId="77777777" w:rsidR="00DC0169" w:rsidRPr="0049789D" w:rsidRDefault="00DC0169" w:rsidP="0060261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9789D" w:rsidRPr="0049789D" w14:paraId="188C4A72" w14:textId="77777777" w:rsidTr="00371537">
        <w:trPr>
          <w:trHeight w:val="408"/>
        </w:trPr>
        <w:tc>
          <w:tcPr>
            <w:tcW w:w="5382" w:type="dxa"/>
          </w:tcPr>
          <w:p w14:paraId="447F3B7F" w14:textId="77777777" w:rsidR="004B057C" w:rsidRPr="0049789D" w:rsidRDefault="004B057C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СФГ «</w:t>
            </w:r>
            <w:proofErr w:type="spellStart"/>
            <w:r w:rsidRPr="0049789D">
              <w:rPr>
                <w:sz w:val="28"/>
                <w:szCs w:val="28"/>
              </w:rPr>
              <w:t>Пріорітет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601A4EBA" w14:textId="77777777" w:rsidR="004B057C" w:rsidRPr="0049789D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4B1C5F" w14:textId="77777777" w:rsidR="004B057C" w:rsidRPr="0049789D" w:rsidRDefault="00DC0169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350,0</w:t>
            </w:r>
          </w:p>
        </w:tc>
      </w:tr>
      <w:tr w:rsidR="0049789D" w:rsidRPr="0049789D" w14:paraId="50EFDC4E" w14:textId="77777777" w:rsidTr="00371537">
        <w:trPr>
          <w:trHeight w:val="408"/>
        </w:trPr>
        <w:tc>
          <w:tcPr>
            <w:tcW w:w="5382" w:type="dxa"/>
          </w:tcPr>
          <w:p w14:paraId="5910BA79" w14:textId="77777777" w:rsidR="004B057C" w:rsidRPr="0049789D" w:rsidRDefault="00DC0169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</w:t>
            </w:r>
            <w:proofErr w:type="spellStart"/>
            <w:r w:rsidRPr="0049789D">
              <w:rPr>
                <w:sz w:val="28"/>
                <w:szCs w:val="28"/>
              </w:rPr>
              <w:t>Коростишівземінвест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71CEA399" w14:textId="77777777" w:rsidR="004B057C" w:rsidRPr="0049789D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671726" w14:textId="77777777" w:rsidR="004B057C" w:rsidRPr="0049789D" w:rsidRDefault="00C11045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5450</w:t>
            </w:r>
            <w:r w:rsidR="00DC0169" w:rsidRPr="0049789D">
              <w:rPr>
                <w:sz w:val="28"/>
                <w:szCs w:val="28"/>
              </w:rPr>
              <w:t>,0</w:t>
            </w:r>
          </w:p>
        </w:tc>
      </w:tr>
      <w:tr w:rsidR="0049789D" w:rsidRPr="0049789D" w14:paraId="4667E57C" w14:textId="77777777" w:rsidTr="00371537">
        <w:trPr>
          <w:trHeight w:val="408"/>
        </w:trPr>
        <w:tc>
          <w:tcPr>
            <w:tcW w:w="5382" w:type="dxa"/>
          </w:tcPr>
          <w:p w14:paraId="1CE36B76" w14:textId="77777777" w:rsidR="004B057C" w:rsidRPr="0049789D" w:rsidRDefault="006A6D8C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</w:t>
            </w:r>
            <w:proofErr w:type="spellStart"/>
            <w:r w:rsidRPr="0049789D">
              <w:rPr>
                <w:sz w:val="28"/>
                <w:szCs w:val="28"/>
              </w:rPr>
              <w:t>Торчинське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5B9E6083" w14:textId="77777777" w:rsidR="004B057C" w:rsidRPr="0049789D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E968D7" w14:textId="77777777" w:rsidR="004B057C" w:rsidRPr="0049789D" w:rsidRDefault="00C11045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400,0</w:t>
            </w:r>
          </w:p>
        </w:tc>
      </w:tr>
      <w:tr w:rsidR="0049789D" w:rsidRPr="0049789D" w14:paraId="47CF2A3E" w14:textId="77777777" w:rsidTr="00371537">
        <w:trPr>
          <w:trHeight w:val="408"/>
        </w:trPr>
        <w:tc>
          <w:tcPr>
            <w:tcW w:w="5382" w:type="dxa"/>
          </w:tcPr>
          <w:p w14:paraId="1ADB96AC" w14:textId="77777777" w:rsidR="004B057C" w:rsidRPr="0049789D" w:rsidRDefault="00C11045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ПП «</w:t>
            </w:r>
            <w:proofErr w:type="spellStart"/>
            <w:r w:rsidRPr="0049789D">
              <w:rPr>
                <w:sz w:val="28"/>
                <w:szCs w:val="28"/>
              </w:rPr>
              <w:t>Фермацентр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7530090A" w14:textId="77777777" w:rsidR="004B057C" w:rsidRPr="0049789D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D7CC8D" w14:textId="77777777" w:rsidR="004B057C" w:rsidRPr="0049789D" w:rsidRDefault="00C11045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273,0</w:t>
            </w:r>
          </w:p>
        </w:tc>
      </w:tr>
      <w:tr w:rsidR="0049789D" w:rsidRPr="0049789D" w14:paraId="1D87D119" w14:textId="77777777" w:rsidTr="002848B1">
        <w:trPr>
          <w:trHeight w:val="408"/>
        </w:trPr>
        <w:tc>
          <w:tcPr>
            <w:tcW w:w="5382" w:type="dxa"/>
            <w:tcBorders>
              <w:bottom w:val="single" w:sz="4" w:space="0" w:color="auto"/>
            </w:tcBorders>
          </w:tcPr>
          <w:p w14:paraId="71947160" w14:textId="77777777" w:rsidR="004B057C" w:rsidRPr="0049789D" w:rsidRDefault="00C11045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СТОВ «ВІКТОРІЯ ПОЛІССЯ»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6CE5C72" w14:textId="77777777" w:rsidR="004B057C" w:rsidRPr="0049789D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5BD62E6" w14:textId="77777777" w:rsidR="004B057C" w:rsidRPr="0049789D" w:rsidRDefault="00C11045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164,0</w:t>
            </w:r>
          </w:p>
        </w:tc>
      </w:tr>
      <w:tr w:rsidR="0049789D" w:rsidRPr="0049789D" w14:paraId="6C9F9460" w14:textId="77777777" w:rsidTr="002848B1">
        <w:trPr>
          <w:trHeight w:val="40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0C1" w14:textId="77777777" w:rsidR="00245E6B" w:rsidRPr="0049789D" w:rsidRDefault="00245E6B" w:rsidP="00245E6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lastRenderedPageBreak/>
              <w:t>ПП «Нива»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C08D" w14:textId="77777777" w:rsidR="00245E6B" w:rsidRPr="0049789D" w:rsidRDefault="00245E6B" w:rsidP="00245E6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C58D" w14:textId="77777777" w:rsidR="00245E6B" w:rsidRPr="0049789D" w:rsidRDefault="00245E6B" w:rsidP="00245E6B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159,64</w:t>
            </w:r>
          </w:p>
        </w:tc>
      </w:tr>
      <w:tr w:rsidR="0049789D" w:rsidRPr="0049789D" w14:paraId="57F3E39C" w14:textId="77777777" w:rsidTr="002848B1">
        <w:trPr>
          <w:trHeight w:val="408"/>
        </w:trPr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C2521" w14:textId="77777777" w:rsidR="00245E6B" w:rsidRPr="0049789D" w:rsidRDefault="00245E6B" w:rsidP="00245E6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93F61" w14:textId="77777777" w:rsidR="00245E6B" w:rsidRPr="0049789D" w:rsidRDefault="00245E6B" w:rsidP="00245E6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011E4B" w14:textId="77777777" w:rsidR="00245E6B" w:rsidRPr="0049789D" w:rsidRDefault="00245E6B" w:rsidP="00245E6B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9789D" w:rsidRPr="0049789D" w14:paraId="097BBE34" w14:textId="77777777" w:rsidTr="002848B1">
        <w:trPr>
          <w:trHeight w:val="697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FB2A3" w14:textId="77777777" w:rsidR="00245E6B" w:rsidRPr="0049789D" w:rsidRDefault="00245E6B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4DE52" w14:textId="77777777" w:rsidR="00245E6B" w:rsidRPr="0049789D" w:rsidRDefault="00245E6B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71D816" w14:textId="77777777" w:rsidR="00245E6B" w:rsidRPr="0049789D" w:rsidRDefault="00245E6B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9789D" w:rsidRPr="0049789D" w14:paraId="6A9E5BF1" w14:textId="77777777" w:rsidTr="00245E6B">
        <w:trPr>
          <w:trHeight w:val="408"/>
        </w:trPr>
        <w:tc>
          <w:tcPr>
            <w:tcW w:w="5382" w:type="dxa"/>
            <w:tcBorders>
              <w:top w:val="single" w:sz="4" w:space="0" w:color="auto"/>
            </w:tcBorders>
          </w:tcPr>
          <w:p w14:paraId="6B3C8E41" w14:textId="77777777" w:rsidR="00245E6B" w:rsidRPr="0049789D" w:rsidRDefault="00245E6B" w:rsidP="00245E6B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D2A4AC1" w14:textId="77777777" w:rsidR="00245E6B" w:rsidRPr="0049789D" w:rsidRDefault="00245E6B" w:rsidP="00245E6B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827A66" w14:textId="77777777" w:rsidR="00245E6B" w:rsidRPr="0049789D" w:rsidRDefault="00245E6B" w:rsidP="00245E6B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3</w:t>
            </w:r>
          </w:p>
        </w:tc>
      </w:tr>
      <w:tr w:rsidR="0049789D" w:rsidRPr="0049789D" w14:paraId="54A1BAC7" w14:textId="77777777" w:rsidTr="008A5DD7">
        <w:trPr>
          <w:trHeight w:val="408"/>
        </w:trPr>
        <w:tc>
          <w:tcPr>
            <w:tcW w:w="5382" w:type="dxa"/>
            <w:tcBorders>
              <w:bottom w:val="single" w:sz="4" w:space="0" w:color="auto"/>
            </w:tcBorders>
          </w:tcPr>
          <w:p w14:paraId="583A11ED" w14:textId="77777777" w:rsidR="004B057C" w:rsidRPr="0049789D" w:rsidRDefault="00941FC1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«САДОВЕАГРО»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CEA815" w14:textId="77777777" w:rsidR="004B057C" w:rsidRPr="0049789D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13188E" w14:textId="77777777" w:rsidR="004B057C" w:rsidRPr="0049789D" w:rsidRDefault="00941FC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725,0</w:t>
            </w:r>
          </w:p>
        </w:tc>
      </w:tr>
      <w:tr w:rsidR="0049789D" w:rsidRPr="0049789D" w14:paraId="442EDF0A" w14:textId="77777777" w:rsidTr="008A5DD7">
        <w:trPr>
          <w:trHeight w:val="408"/>
        </w:trPr>
        <w:tc>
          <w:tcPr>
            <w:tcW w:w="5382" w:type="dxa"/>
            <w:tcBorders>
              <w:top w:val="single" w:sz="4" w:space="0" w:color="auto"/>
            </w:tcBorders>
          </w:tcPr>
          <w:p w14:paraId="5B87512A" w14:textId="77777777" w:rsidR="00C11045" w:rsidRPr="0049789D" w:rsidRDefault="00941FC1" w:rsidP="00AE6D62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ФГ «</w:t>
            </w:r>
            <w:proofErr w:type="spellStart"/>
            <w:r w:rsidRPr="0049789D">
              <w:rPr>
                <w:sz w:val="28"/>
                <w:szCs w:val="28"/>
              </w:rPr>
              <w:t>Гордійчук</w:t>
            </w:r>
            <w:proofErr w:type="spellEnd"/>
            <w:r w:rsidRPr="0049789D">
              <w:rPr>
                <w:sz w:val="28"/>
                <w:szCs w:val="28"/>
              </w:rPr>
              <w:t xml:space="preserve"> </w:t>
            </w:r>
            <w:r w:rsidR="00AE6D62">
              <w:rPr>
                <w:sz w:val="28"/>
                <w:szCs w:val="28"/>
              </w:rPr>
              <w:t>Ю</w:t>
            </w:r>
            <w:r w:rsidRPr="0049789D">
              <w:rPr>
                <w:sz w:val="28"/>
                <w:szCs w:val="28"/>
              </w:rPr>
              <w:t>.В.»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1419AA3" w14:textId="77777777" w:rsidR="00C11045" w:rsidRPr="0049789D" w:rsidRDefault="00C11045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CD64C02" w14:textId="77777777" w:rsidR="00C11045" w:rsidRPr="0049789D" w:rsidRDefault="00941FC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25,0</w:t>
            </w:r>
          </w:p>
        </w:tc>
      </w:tr>
      <w:tr w:rsidR="0049789D" w:rsidRPr="0049789D" w14:paraId="27757E80" w14:textId="77777777" w:rsidTr="00371537">
        <w:trPr>
          <w:trHeight w:val="408"/>
        </w:trPr>
        <w:tc>
          <w:tcPr>
            <w:tcW w:w="5382" w:type="dxa"/>
          </w:tcPr>
          <w:p w14:paraId="552F5547" w14:textId="77777777" w:rsidR="00C11045" w:rsidRPr="0049789D" w:rsidRDefault="00941FC1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 xml:space="preserve">ФОП </w:t>
            </w:r>
            <w:proofErr w:type="spellStart"/>
            <w:r w:rsidRPr="0049789D">
              <w:rPr>
                <w:sz w:val="28"/>
                <w:szCs w:val="28"/>
              </w:rPr>
              <w:t>Корнієвський</w:t>
            </w:r>
            <w:proofErr w:type="spellEnd"/>
            <w:r w:rsidRPr="0049789D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835" w:type="dxa"/>
          </w:tcPr>
          <w:p w14:paraId="13E76C0C" w14:textId="77777777" w:rsidR="00C11045" w:rsidRPr="0049789D" w:rsidRDefault="00C11045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28C760" w14:textId="77777777" w:rsidR="00C11045" w:rsidRPr="0049789D" w:rsidRDefault="00941FC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24,35</w:t>
            </w:r>
          </w:p>
        </w:tc>
      </w:tr>
      <w:tr w:rsidR="0049789D" w:rsidRPr="0049789D" w14:paraId="6BFB41C9" w14:textId="77777777" w:rsidTr="00371537">
        <w:trPr>
          <w:trHeight w:val="408"/>
        </w:trPr>
        <w:tc>
          <w:tcPr>
            <w:tcW w:w="5382" w:type="dxa"/>
          </w:tcPr>
          <w:p w14:paraId="6182B90F" w14:textId="77777777" w:rsidR="00C11045" w:rsidRPr="0049789D" w:rsidRDefault="00941FC1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ФОП Кучерук П.В.</w:t>
            </w:r>
          </w:p>
        </w:tc>
        <w:tc>
          <w:tcPr>
            <w:tcW w:w="2835" w:type="dxa"/>
          </w:tcPr>
          <w:p w14:paraId="6F025601" w14:textId="77777777" w:rsidR="00C11045" w:rsidRPr="0049789D" w:rsidRDefault="00C11045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7AA513C" w14:textId="77777777" w:rsidR="00C11045" w:rsidRPr="0049789D" w:rsidRDefault="00941FC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6,0</w:t>
            </w:r>
          </w:p>
        </w:tc>
      </w:tr>
      <w:tr w:rsidR="0049789D" w:rsidRPr="0049789D" w14:paraId="1314F4C1" w14:textId="77777777" w:rsidTr="00371537">
        <w:trPr>
          <w:trHeight w:val="408"/>
        </w:trPr>
        <w:tc>
          <w:tcPr>
            <w:tcW w:w="5382" w:type="dxa"/>
          </w:tcPr>
          <w:p w14:paraId="2117B7CE" w14:textId="77777777" w:rsidR="00C11045" w:rsidRPr="0049789D" w:rsidRDefault="0005650C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ПП «</w:t>
            </w:r>
            <w:proofErr w:type="spellStart"/>
            <w:r w:rsidRPr="0049789D">
              <w:rPr>
                <w:sz w:val="28"/>
                <w:szCs w:val="28"/>
              </w:rPr>
              <w:t>Мартинюк</w:t>
            </w:r>
            <w:proofErr w:type="spellEnd"/>
            <w:r w:rsidRPr="0049789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14:paraId="25F31003" w14:textId="77777777" w:rsidR="00C11045" w:rsidRPr="0049789D" w:rsidRDefault="00C11045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BA0313" w14:textId="77777777" w:rsidR="00C11045" w:rsidRPr="0049789D" w:rsidRDefault="0005650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375,0</w:t>
            </w:r>
          </w:p>
        </w:tc>
      </w:tr>
      <w:tr w:rsidR="0049789D" w:rsidRPr="0049789D" w14:paraId="5827AAD2" w14:textId="77777777" w:rsidTr="00371537">
        <w:trPr>
          <w:trHeight w:val="408"/>
        </w:trPr>
        <w:tc>
          <w:tcPr>
            <w:tcW w:w="5382" w:type="dxa"/>
          </w:tcPr>
          <w:p w14:paraId="25FE458A" w14:textId="77777777" w:rsidR="00D037A2" w:rsidRPr="0049789D" w:rsidRDefault="00D037A2" w:rsidP="00C34EEC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49789D">
              <w:rPr>
                <w:sz w:val="28"/>
                <w:szCs w:val="28"/>
                <w:lang w:val="uk-UA"/>
              </w:rPr>
              <w:t xml:space="preserve">Землі </w:t>
            </w:r>
            <w:r w:rsidR="00C34EEC" w:rsidRPr="0049789D">
              <w:rPr>
                <w:sz w:val="28"/>
                <w:szCs w:val="28"/>
                <w:lang w:val="uk-UA"/>
              </w:rPr>
              <w:t>погоджені</w:t>
            </w:r>
            <w:r w:rsidRPr="0049789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Старосілецько</w:t>
            </w:r>
            <w:r w:rsidR="00C34EEC" w:rsidRPr="0049789D">
              <w:rPr>
                <w:sz w:val="28"/>
                <w:szCs w:val="28"/>
                <w:lang w:val="uk-UA"/>
              </w:rPr>
              <w:t>ю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 сільсько</w:t>
            </w:r>
            <w:r w:rsidR="00C34EEC" w:rsidRPr="0049789D">
              <w:rPr>
                <w:sz w:val="28"/>
                <w:szCs w:val="28"/>
                <w:lang w:val="uk-UA"/>
              </w:rPr>
              <w:t>ю</w:t>
            </w:r>
            <w:r w:rsidRPr="0049789D">
              <w:rPr>
                <w:sz w:val="28"/>
                <w:szCs w:val="28"/>
                <w:lang w:val="uk-UA"/>
              </w:rPr>
              <w:t xml:space="preserve"> рад</w:t>
            </w:r>
            <w:r w:rsidR="00C34EEC" w:rsidRPr="0049789D">
              <w:rPr>
                <w:sz w:val="28"/>
                <w:szCs w:val="28"/>
                <w:lang w:val="uk-UA"/>
              </w:rPr>
              <w:t>ою</w:t>
            </w:r>
            <w:r w:rsidRPr="0049789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14:paraId="26BE862B" w14:textId="77777777" w:rsidR="00D037A2" w:rsidRPr="0049789D" w:rsidRDefault="00D037A2" w:rsidP="00D037A2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762DDA96" w14:textId="77777777" w:rsidR="00D037A2" w:rsidRPr="0049789D" w:rsidRDefault="00560D60" w:rsidP="00D037A2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4052,1123</w:t>
            </w:r>
          </w:p>
        </w:tc>
      </w:tr>
      <w:tr w:rsidR="0049789D" w:rsidRPr="0049789D" w14:paraId="0F578234" w14:textId="77777777" w:rsidTr="00371537">
        <w:trPr>
          <w:trHeight w:val="408"/>
        </w:trPr>
        <w:tc>
          <w:tcPr>
            <w:tcW w:w="5382" w:type="dxa"/>
          </w:tcPr>
          <w:p w14:paraId="04D11DB9" w14:textId="77777777" w:rsidR="00C11045" w:rsidRPr="0049789D" w:rsidRDefault="00CC61DC" w:rsidP="00CC61DC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49789D">
              <w:rPr>
                <w:sz w:val="28"/>
                <w:szCs w:val="28"/>
                <w:lang w:val="uk-UA"/>
              </w:rPr>
              <w:t xml:space="preserve">ДП  «Коростишівський лісгосп АПК» Житомирського обласного комунального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агролісогосподарського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 підприємства «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Житомироблагроліс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» Житомирської обласної ради,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Старосілецьке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 лісництво   </w:t>
            </w:r>
          </w:p>
        </w:tc>
        <w:tc>
          <w:tcPr>
            <w:tcW w:w="2835" w:type="dxa"/>
          </w:tcPr>
          <w:p w14:paraId="656DF71B" w14:textId="77777777" w:rsidR="00C11045" w:rsidRPr="0049789D" w:rsidRDefault="00CC61D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49789D">
              <w:rPr>
                <w:sz w:val="28"/>
                <w:szCs w:val="28"/>
                <w:lang w:val="uk-UA"/>
              </w:rPr>
              <w:t>1-32,34-52,54-58 (крім вид 5,7 кв.2, ботанічної пам’ятки природи місцевого значення «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Грабчаковий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 ліс» площею 19,8 га)</w:t>
            </w:r>
          </w:p>
        </w:tc>
        <w:tc>
          <w:tcPr>
            <w:tcW w:w="1843" w:type="dxa"/>
            <w:vAlign w:val="center"/>
          </w:tcPr>
          <w:p w14:paraId="46ADA9CA" w14:textId="77777777" w:rsidR="00C11045" w:rsidRPr="0049789D" w:rsidRDefault="00D705F7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49789D">
              <w:rPr>
                <w:sz w:val="28"/>
                <w:szCs w:val="28"/>
                <w:lang w:val="uk-UA"/>
              </w:rPr>
              <w:t>3241,0</w:t>
            </w:r>
          </w:p>
        </w:tc>
      </w:tr>
      <w:tr w:rsidR="0049789D" w:rsidRPr="0049789D" w14:paraId="25A37946" w14:textId="77777777" w:rsidTr="00371537">
        <w:trPr>
          <w:trHeight w:val="408"/>
        </w:trPr>
        <w:tc>
          <w:tcPr>
            <w:tcW w:w="5382" w:type="dxa"/>
          </w:tcPr>
          <w:p w14:paraId="2B2AB3DF" w14:textId="77777777" w:rsidR="004B057C" w:rsidRPr="0049789D" w:rsidRDefault="0005650C" w:rsidP="005B412B">
            <w:pPr>
              <w:tabs>
                <w:tab w:val="left" w:pos="720"/>
              </w:tabs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49789D">
              <w:rPr>
                <w:b/>
                <w:sz w:val="28"/>
                <w:szCs w:val="28"/>
              </w:rPr>
              <w:t>Глибочицька</w:t>
            </w:r>
            <w:proofErr w:type="spellEnd"/>
            <w:r w:rsidR="00C11045" w:rsidRPr="004978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11045" w:rsidRPr="0049789D">
              <w:rPr>
                <w:b/>
                <w:sz w:val="28"/>
                <w:szCs w:val="28"/>
              </w:rPr>
              <w:t>сільська</w:t>
            </w:r>
            <w:proofErr w:type="spellEnd"/>
            <w:r w:rsidR="00C11045" w:rsidRPr="0049789D">
              <w:rPr>
                <w:b/>
                <w:sz w:val="28"/>
                <w:szCs w:val="28"/>
              </w:rPr>
              <w:t xml:space="preserve"> рада</w:t>
            </w:r>
          </w:p>
        </w:tc>
        <w:tc>
          <w:tcPr>
            <w:tcW w:w="2835" w:type="dxa"/>
          </w:tcPr>
          <w:p w14:paraId="20434795" w14:textId="77777777" w:rsidR="004B057C" w:rsidRPr="0049789D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01DE33D" w14:textId="77777777" w:rsidR="004B057C" w:rsidRPr="0049789D" w:rsidRDefault="004B057C" w:rsidP="00560D60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9789D" w:rsidRPr="0049789D" w14:paraId="38A9C7BB" w14:textId="77777777" w:rsidTr="00371537">
        <w:trPr>
          <w:trHeight w:val="408"/>
        </w:trPr>
        <w:tc>
          <w:tcPr>
            <w:tcW w:w="5382" w:type="dxa"/>
          </w:tcPr>
          <w:p w14:paraId="0B702B4E" w14:textId="77777777" w:rsidR="004B057C" w:rsidRPr="0049789D" w:rsidRDefault="00C11045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</w:t>
            </w:r>
            <w:proofErr w:type="spellStart"/>
            <w:r w:rsidRPr="0049789D">
              <w:rPr>
                <w:sz w:val="28"/>
                <w:szCs w:val="28"/>
              </w:rPr>
              <w:t>Коростишівземінвест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6939FDA4" w14:textId="77777777" w:rsidR="004B057C" w:rsidRPr="0049789D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C46028" w14:textId="77777777" w:rsidR="004B057C" w:rsidRPr="0049789D" w:rsidRDefault="00C11045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1250,0</w:t>
            </w:r>
          </w:p>
        </w:tc>
      </w:tr>
      <w:tr w:rsidR="0049789D" w:rsidRPr="0049789D" w14:paraId="1E3E83E7" w14:textId="77777777" w:rsidTr="00371537">
        <w:trPr>
          <w:trHeight w:val="408"/>
        </w:trPr>
        <w:tc>
          <w:tcPr>
            <w:tcW w:w="5382" w:type="dxa"/>
          </w:tcPr>
          <w:p w14:paraId="64602BAB" w14:textId="77777777" w:rsidR="004B057C" w:rsidRPr="0049789D" w:rsidRDefault="0005650C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«ОЛІМП-АГРО»</w:t>
            </w:r>
          </w:p>
        </w:tc>
        <w:tc>
          <w:tcPr>
            <w:tcW w:w="2835" w:type="dxa"/>
          </w:tcPr>
          <w:p w14:paraId="58783E0C" w14:textId="77777777" w:rsidR="004B057C" w:rsidRPr="0049789D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7F14707" w14:textId="77777777" w:rsidR="004B057C" w:rsidRPr="0049789D" w:rsidRDefault="0005650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861,4</w:t>
            </w:r>
          </w:p>
        </w:tc>
      </w:tr>
      <w:tr w:rsidR="0049789D" w:rsidRPr="0049789D" w14:paraId="60C2E4B9" w14:textId="77777777" w:rsidTr="00371537">
        <w:trPr>
          <w:trHeight w:val="408"/>
        </w:trPr>
        <w:tc>
          <w:tcPr>
            <w:tcW w:w="5382" w:type="dxa"/>
          </w:tcPr>
          <w:p w14:paraId="5F56FCC6" w14:textId="77777777" w:rsidR="008A5DD7" w:rsidRPr="0049789D" w:rsidRDefault="008A5DD7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49789D">
              <w:rPr>
                <w:sz w:val="28"/>
                <w:szCs w:val="28"/>
                <w:lang w:val="uk-UA"/>
              </w:rPr>
              <w:t xml:space="preserve">Землі погоджені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Глибочицькою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 сільською радою</w:t>
            </w:r>
          </w:p>
        </w:tc>
        <w:tc>
          <w:tcPr>
            <w:tcW w:w="2835" w:type="dxa"/>
          </w:tcPr>
          <w:p w14:paraId="272C1930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1CF176F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897,0036</w:t>
            </w:r>
          </w:p>
        </w:tc>
      </w:tr>
      <w:tr w:rsidR="0049789D" w:rsidRPr="0049789D" w14:paraId="1DF023DA" w14:textId="77777777" w:rsidTr="00371537">
        <w:trPr>
          <w:trHeight w:val="408"/>
        </w:trPr>
        <w:tc>
          <w:tcPr>
            <w:tcW w:w="5382" w:type="dxa"/>
          </w:tcPr>
          <w:p w14:paraId="2FCD8086" w14:textId="77777777" w:rsidR="008A5DD7" w:rsidRPr="0049789D" w:rsidRDefault="008A5DD7" w:rsidP="00C34EEC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proofErr w:type="spellStart"/>
            <w:r w:rsidRPr="0049789D">
              <w:rPr>
                <w:b/>
                <w:sz w:val="28"/>
                <w:szCs w:val="28"/>
              </w:rPr>
              <w:t>Харитонівська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b/>
                <w:sz w:val="28"/>
                <w:szCs w:val="28"/>
              </w:rPr>
              <w:t>сільська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рада</w:t>
            </w:r>
          </w:p>
        </w:tc>
        <w:tc>
          <w:tcPr>
            <w:tcW w:w="2835" w:type="dxa"/>
          </w:tcPr>
          <w:p w14:paraId="79C85D0F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16A6F420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9789D" w:rsidRPr="0049789D" w14:paraId="5208D69D" w14:textId="77777777" w:rsidTr="00371537">
        <w:trPr>
          <w:trHeight w:val="408"/>
        </w:trPr>
        <w:tc>
          <w:tcPr>
            <w:tcW w:w="5382" w:type="dxa"/>
          </w:tcPr>
          <w:p w14:paraId="209C2CD3" w14:textId="77777777" w:rsidR="008A5DD7" w:rsidRPr="0049789D" w:rsidRDefault="008A5DD7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«ОЛІМП-АГРО»</w:t>
            </w:r>
          </w:p>
        </w:tc>
        <w:tc>
          <w:tcPr>
            <w:tcW w:w="2835" w:type="dxa"/>
          </w:tcPr>
          <w:p w14:paraId="22707132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B35D23" w14:textId="77777777" w:rsidR="008A5DD7" w:rsidRPr="0049789D" w:rsidRDefault="008A5DD7" w:rsidP="00560D60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586,0</w:t>
            </w:r>
          </w:p>
        </w:tc>
      </w:tr>
      <w:tr w:rsidR="0049789D" w:rsidRPr="0049789D" w14:paraId="2D59C1E8" w14:textId="77777777" w:rsidTr="00371537">
        <w:trPr>
          <w:trHeight w:val="408"/>
        </w:trPr>
        <w:tc>
          <w:tcPr>
            <w:tcW w:w="5382" w:type="dxa"/>
          </w:tcPr>
          <w:p w14:paraId="381E2924" w14:textId="77777777" w:rsidR="008A5DD7" w:rsidRPr="0049789D" w:rsidRDefault="008A5DD7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 xml:space="preserve">ФОП </w:t>
            </w:r>
            <w:proofErr w:type="spellStart"/>
            <w:r w:rsidRPr="0049789D">
              <w:rPr>
                <w:sz w:val="28"/>
                <w:szCs w:val="28"/>
              </w:rPr>
              <w:t>Криницький</w:t>
            </w:r>
            <w:proofErr w:type="spellEnd"/>
            <w:r w:rsidRPr="0049789D">
              <w:rPr>
                <w:sz w:val="28"/>
                <w:szCs w:val="28"/>
              </w:rPr>
              <w:t xml:space="preserve"> О.Б.</w:t>
            </w:r>
          </w:p>
        </w:tc>
        <w:tc>
          <w:tcPr>
            <w:tcW w:w="2835" w:type="dxa"/>
          </w:tcPr>
          <w:p w14:paraId="781D1753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14D5C6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31,0</w:t>
            </w:r>
          </w:p>
        </w:tc>
      </w:tr>
      <w:tr w:rsidR="0049789D" w:rsidRPr="0049789D" w14:paraId="48950EFC" w14:textId="77777777" w:rsidTr="00371537">
        <w:trPr>
          <w:trHeight w:val="408"/>
        </w:trPr>
        <w:tc>
          <w:tcPr>
            <w:tcW w:w="5382" w:type="dxa"/>
          </w:tcPr>
          <w:p w14:paraId="6770A4DD" w14:textId="77777777" w:rsidR="008A5DD7" w:rsidRPr="0049789D" w:rsidRDefault="008A5DD7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 xml:space="preserve">ФОП </w:t>
            </w:r>
            <w:proofErr w:type="spellStart"/>
            <w:r w:rsidRPr="0049789D">
              <w:rPr>
                <w:sz w:val="28"/>
                <w:szCs w:val="28"/>
              </w:rPr>
              <w:t>Миколаєнко</w:t>
            </w:r>
            <w:proofErr w:type="spellEnd"/>
            <w:r w:rsidRPr="0049789D"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2835" w:type="dxa"/>
          </w:tcPr>
          <w:p w14:paraId="6771AC57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ED81B1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2,0</w:t>
            </w:r>
          </w:p>
        </w:tc>
      </w:tr>
      <w:tr w:rsidR="0049789D" w:rsidRPr="0049789D" w14:paraId="113E79CA" w14:textId="77777777" w:rsidTr="00371537">
        <w:trPr>
          <w:trHeight w:val="408"/>
        </w:trPr>
        <w:tc>
          <w:tcPr>
            <w:tcW w:w="5382" w:type="dxa"/>
          </w:tcPr>
          <w:p w14:paraId="196CAF6B" w14:textId="77777777" w:rsidR="008A5DD7" w:rsidRPr="0049789D" w:rsidRDefault="008A5DD7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49789D">
              <w:rPr>
                <w:sz w:val="28"/>
                <w:szCs w:val="28"/>
                <w:lang w:val="uk-UA"/>
              </w:rPr>
              <w:t xml:space="preserve">Землі погоджені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Харитонівською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 сільською радою </w:t>
            </w:r>
          </w:p>
        </w:tc>
        <w:tc>
          <w:tcPr>
            <w:tcW w:w="2835" w:type="dxa"/>
          </w:tcPr>
          <w:p w14:paraId="7992557D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7DE69065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  <w:lang w:val="uk-UA"/>
              </w:rPr>
              <w:t>2710,4</w:t>
            </w:r>
          </w:p>
        </w:tc>
      </w:tr>
      <w:tr w:rsidR="0049789D" w:rsidRPr="0049789D" w14:paraId="00C3F4CF" w14:textId="77777777" w:rsidTr="00371537">
        <w:trPr>
          <w:trHeight w:val="408"/>
        </w:trPr>
        <w:tc>
          <w:tcPr>
            <w:tcW w:w="5382" w:type="dxa"/>
          </w:tcPr>
          <w:p w14:paraId="24D3010B" w14:textId="77777777" w:rsidR="008A5DD7" w:rsidRPr="0049789D" w:rsidRDefault="008A5DD7" w:rsidP="00AA4595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49789D">
              <w:rPr>
                <w:sz w:val="28"/>
                <w:szCs w:val="28"/>
                <w:lang w:val="uk-UA"/>
              </w:rPr>
              <w:t xml:space="preserve">ДП  «Коростишівський лісгосп АПК» Житомирського обласного комунального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агролісогосподарського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 підприємства «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Житомироблагроліс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» Житомирської обласної ради,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Шахворостівське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 лісництво   </w:t>
            </w:r>
          </w:p>
        </w:tc>
        <w:tc>
          <w:tcPr>
            <w:tcW w:w="2835" w:type="dxa"/>
          </w:tcPr>
          <w:p w14:paraId="4DDBC17C" w14:textId="77777777" w:rsidR="008A5DD7" w:rsidRPr="0049789D" w:rsidRDefault="008A5DD7" w:rsidP="00733569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49789D">
              <w:rPr>
                <w:sz w:val="28"/>
                <w:szCs w:val="28"/>
                <w:lang w:val="uk-UA"/>
              </w:rPr>
              <w:t>1-4, 9-</w:t>
            </w:r>
            <w:r w:rsidR="00733569">
              <w:rPr>
                <w:sz w:val="28"/>
                <w:szCs w:val="28"/>
                <w:lang w:val="uk-UA"/>
              </w:rPr>
              <w:t xml:space="preserve">58 </w:t>
            </w:r>
            <w:r w:rsidRPr="0049789D">
              <w:rPr>
                <w:sz w:val="28"/>
                <w:szCs w:val="28"/>
                <w:lang w:val="uk-UA"/>
              </w:rPr>
              <w:t xml:space="preserve">(крім вид. 10-18, 20-25 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. 50, вид. 30-31,35,40-42,49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. 56, заказник місцевого значення «Урочище Пасічне» площею 58,8 га та вид. 1,2,7,20-22 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. 57, ландшафтний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закалник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 місцевого значення «Урочище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Сульське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» площею12,3 га),  </w:t>
            </w:r>
          </w:p>
        </w:tc>
        <w:tc>
          <w:tcPr>
            <w:tcW w:w="1843" w:type="dxa"/>
            <w:vAlign w:val="center"/>
          </w:tcPr>
          <w:p w14:paraId="029A9E9F" w14:textId="77777777" w:rsidR="008A5DD7" w:rsidRPr="0049789D" w:rsidRDefault="008A5DD7" w:rsidP="00AA4595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  <w:lang w:val="uk-UA"/>
              </w:rPr>
              <w:t>4503,7</w:t>
            </w:r>
          </w:p>
        </w:tc>
      </w:tr>
      <w:tr w:rsidR="0049789D" w:rsidRPr="0049789D" w14:paraId="6625C064" w14:textId="77777777" w:rsidTr="0007350A">
        <w:trPr>
          <w:trHeight w:val="408"/>
        </w:trPr>
        <w:tc>
          <w:tcPr>
            <w:tcW w:w="5382" w:type="dxa"/>
            <w:vAlign w:val="center"/>
          </w:tcPr>
          <w:p w14:paraId="789361C5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proofErr w:type="spellStart"/>
            <w:r w:rsidRPr="0049789D">
              <w:rPr>
                <w:b/>
                <w:sz w:val="28"/>
                <w:szCs w:val="28"/>
              </w:rPr>
              <w:t>Всьго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b/>
                <w:sz w:val="28"/>
                <w:szCs w:val="28"/>
              </w:rPr>
              <w:t>надається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b/>
                <w:sz w:val="28"/>
                <w:szCs w:val="28"/>
              </w:rPr>
              <w:t>мисливських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b/>
                <w:sz w:val="28"/>
                <w:szCs w:val="28"/>
              </w:rPr>
              <w:t>угідь</w:t>
            </w:r>
            <w:proofErr w:type="spellEnd"/>
            <w:r w:rsidRPr="0049789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14:paraId="491AB8B9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212D691A" w14:textId="77777777" w:rsidR="008A5DD7" w:rsidRPr="0049789D" w:rsidRDefault="0049789D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41318,2278</w:t>
            </w:r>
          </w:p>
        </w:tc>
      </w:tr>
    </w:tbl>
    <w:p w14:paraId="5152B423" w14:textId="77777777" w:rsidR="00CF2031" w:rsidRPr="0049789D" w:rsidRDefault="00CF2031" w:rsidP="00CF2031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85"/>
        <w:gridCol w:w="3285"/>
        <w:gridCol w:w="3177"/>
      </w:tblGrid>
      <w:tr w:rsidR="0049789D" w:rsidRPr="0049789D" w14:paraId="57618347" w14:textId="77777777" w:rsidTr="002848B1">
        <w:tc>
          <w:tcPr>
            <w:tcW w:w="3285" w:type="dxa"/>
            <w:hideMark/>
          </w:tcPr>
          <w:p w14:paraId="6CD58D8F" w14:textId="77777777" w:rsidR="00CF2031" w:rsidRPr="0049789D" w:rsidRDefault="00245E6B" w:rsidP="00A414B5">
            <w:pPr>
              <w:rPr>
                <w:sz w:val="28"/>
                <w:szCs w:val="28"/>
                <w:lang w:val="ru-RU"/>
              </w:rPr>
            </w:pPr>
            <w:r w:rsidRPr="0049789D">
              <w:rPr>
                <w:sz w:val="28"/>
                <w:szCs w:val="28"/>
              </w:rPr>
              <w:lastRenderedPageBreak/>
              <w:t>П</w:t>
            </w:r>
            <w:r w:rsidR="00CF2031" w:rsidRPr="0049789D">
              <w:rPr>
                <w:sz w:val="28"/>
                <w:szCs w:val="28"/>
              </w:rPr>
              <w:t>ерший з</w:t>
            </w:r>
            <w:proofErr w:type="spellStart"/>
            <w:r w:rsidR="00CF2031" w:rsidRPr="0049789D">
              <w:rPr>
                <w:sz w:val="28"/>
                <w:szCs w:val="28"/>
                <w:lang w:val="ru-RU"/>
              </w:rPr>
              <w:t>аступник</w:t>
            </w:r>
            <w:proofErr w:type="spellEnd"/>
            <w:r w:rsidR="00CF2031" w:rsidRPr="004978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F2031" w:rsidRPr="0049789D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="00CF2031" w:rsidRPr="004978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F2031" w:rsidRPr="0049789D">
              <w:rPr>
                <w:sz w:val="28"/>
                <w:szCs w:val="28"/>
                <w:lang w:val="ru-RU"/>
              </w:rPr>
              <w:t>обласної</w:t>
            </w:r>
            <w:proofErr w:type="spellEnd"/>
            <w:r w:rsidR="00CF2031" w:rsidRPr="0049789D">
              <w:rPr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85" w:type="dxa"/>
          </w:tcPr>
          <w:p w14:paraId="57A4A7E6" w14:textId="77777777" w:rsidR="00CF2031" w:rsidRPr="0049789D" w:rsidRDefault="00CF2031" w:rsidP="00A414B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</w:tcPr>
          <w:p w14:paraId="62CA139F" w14:textId="77777777" w:rsidR="00CF2031" w:rsidRPr="0049789D" w:rsidRDefault="00CF2031" w:rsidP="00A414B5">
            <w:pPr>
              <w:rPr>
                <w:sz w:val="28"/>
                <w:szCs w:val="28"/>
                <w:lang w:val="ru-RU"/>
              </w:rPr>
            </w:pPr>
          </w:p>
          <w:p w14:paraId="7D5F9845" w14:textId="77777777" w:rsidR="00CF2031" w:rsidRPr="0049789D" w:rsidRDefault="00CF2031" w:rsidP="00A414B5">
            <w:pPr>
              <w:jc w:val="right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О.М. Дзюбенко</w:t>
            </w:r>
          </w:p>
        </w:tc>
      </w:tr>
    </w:tbl>
    <w:p w14:paraId="52F63081" w14:textId="77777777" w:rsidR="0004755C" w:rsidRDefault="0004755C" w:rsidP="00625F9C">
      <w:pPr>
        <w:jc w:val="center"/>
        <w:rPr>
          <w:sz w:val="28"/>
          <w:szCs w:val="28"/>
        </w:rPr>
      </w:pPr>
    </w:p>
    <w:p w14:paraId="49AFAC6A" w14:textId="77777777" w:rsidR="00C87520" w:rsidRPr="00A81C3D" w:rsidRDefault="00C87520" w:rsidP="00C87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A81C3D">
        <w:rPr>
          <w:sz w:val="20"/>
          <w:szCs w:val="20"/>
        </w:rPr>
        <w:t xml:space="preserve">Розробник проєкту рішення: </w:t>
      </w:r>
    </w:p>
    <w:p w14:paraId="73763965" w14:textId="77777777" w:rsidR="00C87520" w:rsidRPr="00A81C3D" w:rsidRDefault="00C87520" w:rsidP="00C87520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>виконавчий апарат Житомирської обласної ради.</w:t>
      </w:r>
    </w:p>
    <w:p w14:paraId="1984BE32" w14:textId="77777777" w:rsidR="00C87520" w:rsidRPr="00A81C3D" w:rsidRDefault="00C87520" w:rsidP="00C87520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 xml:space="preserve">Відповідальна особа: Ковтуненко М.Г., начальник </w:t>
      </w:r>
    </w:p>
    <w:p w14:paraId="14814A3A" w14:textId="77777777" w:rsidR="00C87520" w:rsidRPr="00A81C3D" w:rsidRDefault="00C87520" w:rsidP="00C87520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 xml:space="preserve">відділу  з питань реформи місцевого </w:t>
      </w:r>
    </w:p>
    <w:p w14:paraId="3F09402D" w14:textId="77777777" w:rsidR="00C87520" w:rsidRPr="00A81C3D" w:rsidRDefault="00C87520" w:rsidP="00C87520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 xml:space="preserve">самоврядування та децентралізації влади, </w:t>
      </w:r>
    </w:p>
    <w:p w14:paraId="60EFE586" w14:textId="77777777" w:rsidR="00C87520" w:rsidRPr="00A81C3D" w:rsidRDefault="00C87520" w:rsidP="00C87520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 xml:space="preserve">впровадження проєктів та програм виконавчого апарату </w:t>
      </w:r>
    </w:p>
    <w:p w14:paraId="6E452416" w14:textId="77777777" w:rsidR="00C87520" w:rsidRPr="00A81C3D" w:rsidRDefault="00C87520" w:rsidP="00C87520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>Житомирської обласної ради, 43-21-49</w:t>
      </w:r>
    </w:p>
    <w:p w14:paraId="6D865B19" w14:textId="77777777" w:rsidR="00C87520" w:rsidRDefault="00C87520"/>
    <w:p w14:paraId="5661B8B4" w14:textId="77777777" w:rsidR="00B018D9" w:rsidRDefault="00B018D9"/>
    <w:p w14:paraId="7DF7BD82" w14:textId="77777777" w:rsidR="00B018D9" w:rsidRDefault="00B018D9"/>
    <w:p w14:paraId="242E288D" w14:textId="77777777" w:rsidR="00B018D9" w:rsidRDefault="00B018D9"/>
    <w:p w14:paraId="19D67AAC" w14:textId="77777777" w:rsidR="00B018D9" w:rsidRDefault="00B018D9"/>
    <w:p w14:paraId="542CDCF8" w14:textId="77777777" w:rsidR="00B018D9" w:rsidRDefault="00B018D9"/>
    <w:p w14:paraId="5825F0AE" w14:textId="77777777" w:rsidR="00B018D9" w:rsidRDefault="00B018D9"/>
    <w:p w14:paraId="428F3434" w14:textId="77777777" w:rsidR="00B018D9" w:rsidRDefault="00B018D9"/>
    <w:p w14:paraId="0AD28570" w14:textId="77777777" w:rsidR="00B018D9" w:rsidRDefault="00B018D9"/>
    <w:p w14:paraId="4955C54C" w14:textId="77777777" w:rsidR="00B018D9" w:rsidRDefault="00B018D9"/>
    <w:p w14:paraId="7A7EC381" w14:textId="77777777" w:rsidR="00B018D9" w:rsidRDefault="00B018D9"/>
    <w:p w14:paraId="6C1F3654" w14:textId="77777777" w:rsidR="00B018D9" w:rsidRDefault="00B018D9"/>
    <w:p w14:paraId="04742822" w14:textId="77777777" w:rsidR="00B018D9" w:rsidRDefault="00B018D9"/>
    <w:p w14:paraId="77345E50" w14:textId="77777777" w:rsidR="00B018D9" w:rsidRDefault="00B018D9"/>
    <w:p w14:paraId="2F132B95" w14:textId="77777777" w:rsidR="00B018D9" w:rsidRDefault="00B018D9"/>
    <w:p w14:paraId="0D7BCB2C" w14:textId="77777777" w:rsidR="00B018D9" w:rsidRDefault="00B018D9"/>
    <w:p w14:paraId="612E1ADE" w14:textId="77777777" w:rsidR="00B018D9" w:rsidRDefault="00B018D9"/>
    <w:p w14:paraId="40C9A638" w14:textId="77777777" w:rsidR="00B018D9" w:rsidRDefault="00B018D9"/>
    <w:p w14:paraId="12FA7795" w14:textId="77777777" w:rsidR="00B018D9" w:rsidRDefault="00B018D9"/>
    <w:p w14:paraId="2DCA3C50" w14:textId="77777777" w:rsidR="00B018D9" w:rsidRDefault="00B018D9"/>
    <w:p w14:paraId="427890D8" w14:textId="77777777" w:rsidR="00B018D9" w:rsidRDefault="00B018D9"/>
    <w:p w14:paraId="265988C2" w14:textId="77777777" w:rsidR="00B018D9" w:rsidRDefault="00B018D9"/>
    <w:p w14:paraId="53E04F98" w14:textId="77777777" w:rsidR="00B018D9" w:rsidRDefault="00B018D9"/>
    <w:sectPr w:rsidR="00B018D9" w:rsidSect="00245E6B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9C"/>
    <w:rsid w:val="000008F2"/>
    <w:rsid w:val="00024F8D"/>
    <w:rsid w:val="0002767F"/>
    <w:rsid w:val="0004755C"/>
    <w:rsid w:val="0005650C"/>
    <w:rsid w:val="0008423F"/>
    <w:rsid w:val="00094050"/>
    <w:rsid w:val="000B4124"/>
    <w:rsid w:val="00181F1E"/>
    <w:rsid w:val="0019604E"/>
    <w:rsid w:val="001B3DD1"/>
    <w:rsid w:val="001F221C"/>
    <w:rsid w:val="0020010D"/>
    <w:rsid w:val="002273E5"/>
    <w:rsid w:val="00245E6B"/>
    <w:rsid w:val="00263999"/>
    <w:rsid w:val="002848B1"/>
    <w:rsid w:val="002E7A1D"/>
    <w:rsid w:val="00371537"/>
    <w:rsid w:val="00381C84"/>
    <w:rsid w:val="00395A91"/>
    <w:rsid w:val="003F3570"/>
    <w:rsid w:val="0040703A"/>
    <w:rsid w:val="00421B55"/>
    <w:rsid w:val="00492E53"/>
    <w:rsid w:val="0049789D"/>
    <w:rsid w:val="004A749C"/>
    <w:rsid w:val="004B057C"/>
    <w:rsid w:val="004D7731"/>
    <w:rsid w:val="004E1B78"/>
    <w:rsid w:val="0051776B"/>
    <w:rsid w:val="00551C5A"/>
    <w:rsid w:val="00560D60"/>
    <w:rsid w:val="005B412B"/>
    <w:rsid w:val="005F0FFD"/>
    <w:rsid w:val="00602618"/>
    <w:rsid w:val="00621956"/>
    <w:rsid w:val="006242D7"/>
    <w:rsid w:val="00625F9C"/>
    <w:rsid w:val="00652C42"/>
    <w:rsid w:val="006764FD"/>
    <w:rsid w:val="006A0697"/>
    <w:rsid w:val="006A6D8C"/>
    <w:rsid w:val="006C409E"/>
    <w:rsid w:val="006D327B"/>
    <w:rsid w:val="006D63C0"/>
    <w:rsid w:val="006F3D59"/>
    <w:rsid w:val="00733569"/>
    <w:rsid w:val="007443A2"/>
    <w:rsid w:val="0078325C"/>
    <w:rsid w:val="007864B4"/>
    <w:rsid w:val="007D7652"/>
    <w:rsid w:val="00810FCB"/>
    <w:rsid w:val="008468B9"/>
    <w:rsid w:val="00882464"/>
    <w:rsid w:val="008A5DD7"/>
    <w:rsid w:val="008C4484"/>
    <w:rsid w:val="008F24D1"/>
    <w:rsid w:val="008F3AD7"/>
    <w:rsid w:val="00903245"/>
    <w:rsid w:val="0090775A"/>
    <w:rsid w:val="0092014E"/>
    <w:rsid w:val="00941FC1"/>
    <w:rsid w:val="00943A24"/>
    <w:rsid w:val="009664FB"/>
    <w:rsid w:val="009B00A7"/>
    <w:rsid w:val="009D6280"/>
    <w:rsid w:val="009E5FD1"/>
    <w:rsid w:val="00A4185E"/>
    <w:rsid w:val="00AA4595"/>
    <w:rsid w:val="00AB1A7B"/>
    <w:rsid w:val="00AE41C1"/>
    <w:rsid w:val="00AE6D62"/>
    <w:rsid w:val="00AF1097"/>
    <w:rsid w:val="00AF6D8F"/>
    <w:rsid w:val="00B018D9"/>
    <w:rsid w:val="00B56B90"/>
    <w:rsid w:val="00B57557"/>
    <w:rsid w:val="00BE49CC"/>
    <w:rsid w:val="00C11045"/>
    <w:rsid w:val="00C15902"/>
    <w:rsid w:val="00C34EEC"/>
    <w:rsid w:val="00C35891"/>
    <w:rsid w:val="00C43442"/>
    <w:rsid w:val="00C50A6C"/>
    <w:rsid w:val="00C87520"/>
    <w:rsid w:val="00C90CD2"/>
    <w:rsid w:val="00CB5875"/>
    <w:rsid w:val="00CC61DC"/>
    <w:rsid w:val="00CD284C"/>
    <w:rsid w:val="00CF2031"/>
    <w:rsid w:val="00D037A2"/>
    <w:rsid w:val="00D705F7"/>
    <w:rsid w:val="00D74D28"/>
    <w:rsid w:val="00DC0169"/>
    <w:rsid w:val="00DD5986"/>
    <w:rsid w:val="00E43CF1"/>
    <w:rsid w:val="00E54C1A"/>
    <w:rsid w:val="00E8610F"/>
    <w:rsid w:val="00EB0794"/>
    <w:rsid w:val="00F31DF2"/>
    <w:rsid w:val="00F46CFB"/>
    <w:rsid w:val="00F9489D"/>
    <w:rsid w:val="00FC0A71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08E3"/>
  <w15:docId w15:val="{E5E24392-0CDB-42FF-ADFB-1DD10050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25F9C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5F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25F9C"/>
    <w:pPr>
      <w:jc w:val="center"/>
    </w:pPr>
    <w:rPr>
      <w:sz w:val="28"/>
      <w:szCs w:val="20"/>
    </w:rPr>
  </w:style>
  <w:style w:type="character" w:customStyle="1" w:styleId="a4">
    <w:name w:val="Назва Знак"/>
    <w:basedOn w:val="a0"/>
    <w:link w:val="a3"/>
    <w:rsid w:val="00625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25F9C"/>
    <w:pPr>
      <w:jc w:val="center"/>
    </w:pPr>
    <w:rPr>
      <w:b/>
      <w:sz w:val="28"/>
      <w:szCs w:val="20"/>
    </w:rPr>
  </w:style>
  <w:style w:type="character" w:customStyle="1" w:styleId="a6">
    <w:name w:val="Підзаголовок Знак"/>
    <w:basedOn w:val="a0"/>
    <w:link w:val="a5"/>
    <w:rsid w:val="00625F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вичайний1"/>
    <w:rsid w:val="0062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2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F9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25F9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B018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1785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Ковтуненко</dc:creator>
  <cp:lastModifiedBy>Анатолий Цюпа</cp:lastModifiedBy>
  <cp:revision>2</cp:revision>
  <cp:lastPrinted>2024-12-09T09:05:00Z</cp:lastPrinted>
  <dcterms:created xsi:type="dcterms:W3CDTF">2024-12-10T09:42:00Z</dcterms:created>
  <dcterms:modified xsi:type="dcterms:W3CDTF">2024-12-10T09:42:00Z</dcterms:modified>
</cp:coreProperties>
</file>